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161"/>
        <w:tblW w:w="0" w:type="auto"/>
        <w:tblLook w:val="04A0"/>
      </w:tblPr>
      <w:tblGrid>
        <w:gridCol w:w="6475"/>
        <w:gridCol w:w="6475"/>
      </w:tblGrid>
      <w:tr w:rsidR="0043013F" w:rsidTr="00387CC9">
        <w:trPr>
          <w:trHeight w:val="420"/>
        </w:trPr>
        <w:tc>
          <w:tcPr>
            <w:tcW w:w="6475" w:type="dxa"/>
          </w:tcPr>
          <w:p w:rsidR="0043013F" w:rsidRPr="00387CC9" w:rsidRDefault="00387CC9" w:rsidP="00387CC9">
            <w:pPr>
              <w:jc w:val="center"/>
              <w:rPr>
                <w:sz w:val="36"/>
              </w:rPr>
            </w:pPr>
            <w:r w:rsidRPr="00387CC9">
              <w:rPr>
                <w:sz w:val="36"/>
              </w:rPr>
              <w:t>Quarter One</w:t>
            </w:r>
          </w:p>
        </w:tc>
        <w:tc>
          <w:tcPr>
            <w:tcW w:w="6475" w:type="dxa"/>
          </w:tcPr>
          <w:p w:rsidR="0043013F" w:rsidRPr="00387CC9" w:rsidRDefault="00387CC9" w:rsidP="00387CC9">
            <w:pPr>
              <w:jc w:val="center"/>
              <w:rPr>
                <w:sz w:val="36"/>
              </w:rPr>
            </w:pPr>
            <w:r w:rsidRPr="00387CC9">
              <w:rPr>
                <w:sz w:val="36"/>
              </w:rPr>
              <w:t>Quarter Two</w:t>
            </w:r>
          </w:p>
        </w:tc>
      </w:tr>
      <w:tr w:rsidR="0043013F" w:rsidTr="00387CC9">
        <w:trPr>
          <w:trHeight w:val="8211"/>
        </w:trPr>
        <w:tc>
          <w:tcPr>
            <w:tcW w:w="6475" w:type="dxa"/>
          </w:tcPr>
          <w:p w:rsidR="0043013F" w:rsidRDefault="0043013F" w:rsidP="00387CC9"/>
          <w:p w:rsidR="000E60B6" w:rsidRDefault="000E60B6" w:rsidP="00387CC9">
            <w:r>
              <w:t>Personal Growth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1"/>
              </w:numPr>
            </w:pPr>
            <w:r>
              <w:t>Values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1"/>
              </w:numPr>
            </w:pPr>
            <w:r>
              <w:t>Goals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1"/>
              </w:numPr>
            </w:pPr>
            <w:r>
              <w:t>Self-Esteem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1"/>
              </w:numPr>
            </w:pPr>
            <w:r>
              <w:t>Making a Good Impression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1"/>
              </w:numPr>
            </w:pPr>
            <w:r>
              <w:t>Stereotypes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1"/>
              </w:numPr>
            </w:pPr>
            <w:r>
              <w:t>First Impressions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1"/>
              </w:numPr>
            </w:pPr>
            <w:r>
              <w:t>Manners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1"/>
              </w:numPr>
            </w:pPr>
            <w:r>
              <w:t>Etiquette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1"/>
              </w:numPr>
            </w:pPr>
            <w:r>
              <w:t>Social Graces/ Polite Social Interactions</w:t>
            </w:r>
          </w:p>
          <w:p w:rsidR="000E60B6" w:rsidRDefault="000E60B6" w:rsidP="000E60B6"/>
          <w:p w:rsidR="000E60B6" w:rsidRDefault="000E60B6" w:rsidP="000E60B6">
            <w:r>
              <w:t>Child Care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2"/>
              </w:numPr>
            </w:pPr>
            <w:r>
              <w:t>Development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2"/>
              </w:numPr>
            </w:pPr>
            <w:r>
              <w:t>Milestones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2"/>
              </w:numPr>
            </w:pPr>
            <w:r>
              <w:t>Decision to Parent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2"/>
              </w:numPr>
            </w:pPr>
            <w:r>
              <w:t>Child Safety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2"/>
              </w:numPr>
            </w:pPr>
            <w:r>
              <w:t>Importance of Play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2"/>
              </w:numPr>
            </w:pPr>
            <w:r>
              <w:t>Toy Project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2"/>
              </w:numPr>
            </w:pPr>
            <w:r>
              <w:t>Cooking with Kids (kitchen safety) reinventing child favorites in a healthy way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2"/>
              </w:numPr>
            </w:pPr>
            <w:r>
              <w:t>Egg Babies</w:t>
            </w:r>
          </w:p>
          <w:p w:rsidR="000E60B6" w:rsidRDefault="000E60B6" w:rsidP="000E60B6"/>
          <w:p w:rsidR="000E60B6" w:rsidRDefault="000E60B6" w:rsidP="000E60B6"/>
          <w:p w:rsidR="000E60B6" w:rsidRDefault="000E60B6" w:rsidP="000E60B6">
            <w:r>
              <w:t>CA: Child Safety Pre/Post Test</w:t>
            </w:r>
          </w:p>
        </w:tc>
        <w:tc>
          <w:tcPr>
            <w:tcW w:w="6475" w:type="dxa"/>
          </w:tcPr>
          <w:p w:rsidR="0043013F" w:rsidRDefault="0043013F" w:rsidP="00387CC9"/>
          <w:p w:rsidR="000E60B6" w:rsidRDefault="000E60B6" w:rsidP="00387CC9">
            <w:r>
              <w:t>Sewing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3"/>
              </w:numPr>
            </w:pPr>
            <w:r>
              <w:t>Hand Sewing (embroidery)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3"/>
              </w:numPr>
            </w:pPr>
            <w:r>
              <w:t>Friendship Bracelets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3"/>
              </w:numPr>
            </w:pPr>
            <w:r>
              <w:t>Ugly Dolls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3"/>
              </w:numPr>
            </w:pPr>
            <w:r>
              <w:t>Machine Sewing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3"/>
              </w:numPr>
            </w:pPr>
            <w:r>
              <w:t>Machine Parts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3"/>
              </w:numPr>
            </w:pPr>
            <w:r>
              <w:t>Machine Project (variety)</w:t>
            </w:r>
          </w:p>
          <w:p w:rsidR="000E60B6" w:rsidRDefault="000E60B6" w:rsidP="000E60B6"/>
          <w:p w:rsidR="000E60B6" w:rsidRDefault="000E60B6" w:rsidP="000E60B6">
            <w:r>
              <w:t>Relationships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4"/>
              </w:numPr>
            </w:pPr>
            <w:r>
              <w:t>Communication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4"/>
              </w:numPr>
            </w:pPr>
            <w:r>
              <w:t>Listening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4"/>
              </w:numPr>
            </w:pPr>
            <w:r>
              <w:t>Conflict Resolution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4"/>
              </w:numPr>
            </w:pPr>
            <w:r>
              <w:t>I v. You messages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4"/>
              </w:numPr>
            </w:pPr>
            <w:r>
              <w:t>Non-verbal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4"/>
              </w:numPr>
            </w:pPr>
            <w:r>
              <w:t>Gossip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4"/>
              </w:numPr>
            </w:pPr>
            <w:r>
              <w:t>Family relationships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4"/>
              </w:numPr>
            </w:pPr>
            <w:r>
              <w:t>Evolution of the family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4"/>
              </w:numPr>
            </w:pPr>
            <w:r>
              <w:t>Family roles and responsibilities</w:t>
            </w:r>
          </w:p>
          <w:p w:rsidR="000E60B6" w:rsidRDefault="000E60B6" w:rsidP="000E60B6">
            <w:pPr>
              <w:pStyle w:val="ListParagraph"/>
              <w:numPr>
                <w:ilvl w:val="0"/>
                <w:numId w:val="4"/>
              </w:numPr>
            </w:pPr>
            <w:r>
              <w:t>Birth order</w:t>
            </w:r>
          </w:p>
          <w:p w:rsidR="000E60B6" w:rsidRDefault="000E60B6" w:rsidP="000E60B6"/>
          <w:p w:rsidR="000E60B6" w:rsidRDefault="000E60B6" w:rsidP="000E60B6"/>
          <w:p w:rsidR="000E60B6" w:rsidRDefault="000E60B6" w:rsidP="000E60B6"/>
          <w:p w:rsidR="000E60B6" w:rsidRDefault="000E60B6" w:rsidP="000E60B6"/>
          <w:p w:rsidR="000E60B6" w:rsidRDefault="000E60B6" w:rsidP="000E60B6">
            <w:r>
              <w:t>CA: Sewing Tools</w:t>
            </w:r>
          </w:p>
        </w:tc>
      </w:tr>
    </w:tbl>
    <w:p w:rsidR="00387CC9" w:rsidRDefault="00387CC9" w:rsidP="0043013F">
      <w:pPr>
        <w:jc w:val="center"/>
        <w:rPr>
          <w:sz w:val="36"/>
          <w:szCs w:val="36"/>
        </w:rPr>
      </w:pPr>
    </w:p>
    <w:p w:rsidR="0094613E" w:rsidRPr="00387CC9" w:rsidRDefault="0043013F" w:rsidP="0043013F">
      <w:pPr>
        <w:jc w:val="center"/>
        <w:rPr>
          <w:sz w:val="36"/>
          <w:szCs w:val="36"/>
        </w:rPr>
      </w:pPr>
      <w:r w:rsidRPr="00387CC9">
        <w:rPr>
          <w:sz w:val="36"/>
          <w:szCs w:val="36"/>
        </w:rPr>
        <w:t>Lif</w:t>
      </w:r>
      <w:r w:rsidR="001838ED" w:rsidRPr="00387CC9">
        <w:rPr>
          <w:sz w:val="36"/>
          <w:szCs w:val="36"/>
        </w:rPr>
        <w:t>e Skil</w:t>
      </w:r>
      <w:r w:rsidR="005E1A28" w:rsidRPr="00387CC9">
        <w:rPr>
          <w:sz w:val="36"/>
          <w:szCs w:val="36"/>
        </w:rPr>
        <w:t xml:space="preserve">ls Pacing </w:t>
      </w:r>
      <w:r w:rsidR="009F3ADA" w:rsidRPr="00387CC9">
        <w:rPr>
          <w:sz w:val="36"/>
          <w:szCs w:val="36"/>
        </w:rPr>
        <w:t xml:space="preserve">Guide- </w:t>
      </w:r>
      <w:r w:rsidR="0011683A">
        <w:rPr>
          <w:sz w:val="36"/>
          <w:szCs w:val="36"/>
        </w:rPr>
        <w:t>7/8 Life Skills</w:t>
      </w:r>
    </w:p>
    <w:sectPr w:rsidR="0094613E" w:rsidRPr="00387CC9" w:rsidSect="00387C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10C1"/>
    <w:multiLevelType w:val="hybridMultilevel"/>
    <w:tmpl w:val="C41A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45192"/>
    <w:multiLevelType w:val="hybridMultilevel"/>
    <w:tmpl w:val="C6EA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94820"/>
    <w:multiLevelType w:val="hybridMultilevel"/>
    <w:tmpl w:val="88BA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027BC"/>
    <w:multiLevelType w:val="hybridMultilevel"/>
    <w:tmpl w:val="01D4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3013F"/>
    <w:rsid w:val="000E60B6"/>
    <w:rsid w:val="0011683A"/>
    <w:rsid w:val="001838ED"/>
    <w:rsid w:val="002E6205"/>
    <w:rsid w:val="00387CC9"/>
    <w:rsid w:val="0043013F"/>
    <w:rsid w:val="005E1A28"/>
    <w:rsid w:val="008760B4"/>
    <w:rsid w:val="0094613E"/>
    <w:rsid w:val="009F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1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6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660</Characters>
  <Application>Microsoft Office Word</Application>
  <DocSecurity>0</DocSecurity>
  <Lines>5</Lines>
  <Paragraphs>1</Paragraphs>
  <ScaleCrop>false</ScaleCrop>
  <Company>Grosse Pointe Public Schools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sobotka</dc:creator>
  <cp:keywords/>
  <dc:description/>
  <cp:lastModifiedBy>sobotka</cp:lastModifiedBy>
  <cp:revision>3</cp:revision>
  <cp:lastPrinted>2011-11-08T13:26:00Z</cp:lastPrinted>
  <dcterms:created xsi:type="dcterms:W3CDTF">2011-11-08T13:27:00Z</dcterms:created>
  <dcterms:modified xsi:type="dcterms:W3CDTF">2011-12-13T21:04:00Z</dcterms:modified>
</cp:coreProperties>
</file>